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22336" w14:textId="0D220169" w:rsidR="00EB77E3" w:rsidRDefault="00000000" w:rsidP="005E280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关于举办</w:t>
      </w:r>
      <w:bookmarkStart w:id="0" w:name="_Hlk163564579"/>
      <w:r>
        <w:rPr>
          <w:rFonts w:ascii="方正小标宋简体" w:eastAsia="方正小标宋简体" w:hint="eastAsia"/>
          <w:sz w:val="44"/>
          <w:szCs w:val="44"/>
        </w:rPr>
        <w:t>第十二期主旋律课堂</w:t>
      </w:r>
      <w:bookmarkEnd w:id="0"/>
      <w:r w:rsidR="005E2802">
        <w:rPr>
          <w:rFonts w:ascii="方正小标宋简体" w:eastAsia="方正小标宋简体" w:hint="eastAsia"/>
          <w:sz w:val="44"/>
          <w:szCs w:val="44"/>
        </w:rPr>
        <w:t>--</w:t>
      </w:r>
      <w:r>
        <w:rPr>
          <w:rFonts w:ascii="方正小标宋简体" w:eastAsia="方正小标宋简体" w:hint="eastAsia"/>
          <w:sz w:val="44"/>
          <w:szCs w:val="44"/>
        </w:rPr>
        <w:t>防诈骗宣传教育活动的通知</w:t>
      </w:r>
    </w:p>
    <w:p w14:paraId="184A5CD4" w14:textId="77777777" w:rsidR="00EB77E3" w:rsidRDefault="00EB77E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0122C44C" w14:textId="77777777" w:rsidR="00EB77E3" w:rsidRDefault="0000000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各二级学院：</w:t>
      </w:r>
    </w:p>
    <w:p w14:paraId="746BE264" w14:textId="7ABD86B6" w:rsidR="00EB77E3" w:rsidRDefault="000000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为进一步做好校园</w:t>
      </w:r>
      <w:r w:rsidR="003B4E97">
        <w:rPr>
          <w:rFonts w:ascii="仿宋_GB2312" w:eastAsia="仿宋_GB2312" w:hint="eastAsia"/>
          <w:sz w:val="32"/>
          <w:szCs w:val="32"/>
        </w:rPr>
        <w:t>防</w:t>
      </w:r>
      <w:r w:rsidR="00844386">
        <w:rPr>
          <w:rFonts w:ascii="仿宋_GB2312" w:eastAsia="仿宋_GB2312" w:hint="eastAsia"/>
          <w:sz w:val="32"/>
          <w:szCs w:val="32"/>
        </w:rPr>
        <w:t>诈骗</w:t>
      </w:r>
      <w:r>
        <w:rPr>
          <w:rFonts w:ascii="仿宋_GB2312" w:eastAsia="仿宋_GB2312" w:hint="eastAsia"/>
          <w:sz w:val="32"/>
          <w:szCs w:val="32"/>
        </w:rPr>
        <w:t>宣传教育工作，</w:t>
      </w:r>
      <w:bookmarkStart w:id="1" w:name="OLE_LINK1"/>
      <w:r>
        <w:rPr>
          <w:rFonts w:ascii="仿宋_GB2312" w:eastAsia="仿宋_GB2312" w:hint="eastAsia"/>
          <w:sz w:val="32"/>
          <w:szCs w:val="32"/>
        </w:rPr>
        <w:t>建立健全校园</w:t>
      </w:r>
      <w:r w:rsidR="006948E3">
        <w:rPr>
          <w:rFonts w:ascii="仿宋_GB2312" w:eastAsia="仿宋_GB2312" w:hint="eastAsia"/>
          <w:sz w:val="32"/>
          <w:szCs w:val="32"/>
        </w:rPr>
        <w:t>防</w:t>
      </w:r>
      <w:r w:rsidR="00844386">
        <w:rPr>
          <w:rFonts w:ascii="仿宋_GB2312" w:eastAsia="仿宋_GB2312" w:hint="eastAsia"/>
          <w:sz w:val="32"/>
          <w:szCs w:val="32"/>
        </w:rPr>
        <w:t>诈骗</w:t>
      </w:r>
      <w:r>
        <w:rPr>
          <w:rFonts w:ascii="仿宋_GB2312" w:eastAsia="仿宋_GB2312" w:hint="eastAsia"/>
          <w:sz w:val="32"/>
          <w:szCs w:val="32"/>
        </w:rPr>
        <w:t>宣传教育长效机制</w:t>
      </w:r>
      <w:bookmarkEnd w:id="1"/>
      <w:r>
        <w:rPr>
          <w:rFonts w:ascii="仿宋_GB2312" w:eastAsia="仿宋_GB2312" w:hint="eastAsia"/>
          <w:sz w:val="32"/>
          <w:szCs w:val="32"/>
        </w:rPr>
        <w:t>，切实提</w:t>
      </w:r>
      <w:r w:rsidR="00A50990">
        <w:rPr>
          <w:rFonts w:ascii="仿宋_GB2312" w:eastAsia="仿宋_GB2312" w:hint="eastAsia"/>
          <w:sz w:val="32"/>
          <w:szCs w:val="32"/>
        </w:rPr>
        <w:t>升师</w:t>
      </w:r>
      <w:r>
        <w:rPr>
          <w:rFonts w:ascii="仿宋_GB2312" w:eastAsia="仿宋_GB2312" w:hint="eastAsia"/>
          <w:sz w:val="32"/>
          <w:szCs w:val="32"/>
        </w:rPr>
        <w:t>生防骗意识和识骗能力，经研究决定，举办第十二期主旋律课堂</w:t>
      </w:r>
      <w:r w:rsidR="005E2802">
        <w:rPr>
          <w:rFonts w:ascii="仿宋_GB2312" w:eastAsia="仿宋_GB2312" w:hint="eastAsia"/>
          <w:sz w:val="32"/>
          <w:szCs w:val="32"/>
        </w:rPr>
        <w:t>--</w:t>
      </w:r>
      <w:r>
        <w:rPr>
          <w:rFonts w:ascii="仿宋_GB2312" w:eastAsia="仿宋_GB2312" w:hint="eastAsia"/>
          <w:sz w:val="32"/>
          <w:szCs w:val="32"/>
        </w:rPr>
        <w:t>防诈骗宣传教育活动。现将有关事项通知如下：</w:t>
      </w:r>
    </w:p>
    <w:p w14:paraId="7CEC2B23" w14:textId="77777777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一、活动主题</w:t>
      </w:r>
    </w:p>
    <w:p w14:paraId="4D208FEE" w14:textId="77777777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防范于心 防诈于行</w:t>
      </w:r>
    </w:p>
    <w:p w14:paraId="1FAF7A97" w14:textId="77777777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活动时间</w:t>
      </w:r>
    </w:p>
    <w:p w14:paraId="44E2B3DD" w14:textId="439D836B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11月14日（周四）</w:t>
      </w:r>
      <w:r w:rsidR="00445D2F">
        <w:rPr>
          <w:rFonts w:ascii="仿宋_GB2312" w:eastAsia="仿宋_GB2312" w:hint="eastAsia"/>
          <w:sz w:val="32"/>
          <w:szCs w:val="32"/>
        </w:rPr>
        <w:t>上午9:</w:t>
      </w:r>
      <w:r w:rsidR="00094CFD">
        <w:rPr>
          <w:rFonts w:ascii="仿宋_GB2312" w:eastAsia="仿宋_GB2312" w:hint="eastAsia"/>
          <w:sz w:val="32"/>
          <w:szCs w:val="32"/>
        </w:rPr>
        <w:t>4</w:t>
      </w:r>
      <w:r w:rsidR="00445D2F">
        <w:rPr>
          <w:rFonts w:ascii="仿宋_GB2312" w:eastAsia="仿宋_GB2312" w:hint="eastAsia"/>
          <w:sz w:val="32"/>
          <w:szCs w:val="32"/>
        </w:rPr>
        <w:t>0</w:t>
      </w:r>
      <w:r w:rsidR="009F3C39">
        <w:rPr>
          <w:rFonts w:ascii="仿宋_GB2312" w:eastAsia="仿宋_GB2312" w:hint="eastAsia"/>
          <w:sz w:val="32"/>
          <w:szCs w:val="32"/>
        </w:rPr>
        <w:t>-</w:t>
      </w:r>
      <w:r w:rsidR="00445D2F">
        <w:rPr>
          <w:rFonts w:ascii="仿宋_GB2312" w:eastAsia="仿宋_GB2312" w:hint="eastAsia"/>
          <w:sz w:val="32"/>
          <w:szCs w:val="32"/>
        </w:rPr>
        <w:t>11:30</w:t>
      </w:r>
    </w:p>
    <w:p w14:paraId="2D6D2C71" w14:textId="77777777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活动</w:t>
      </w:r>
      <w:r>
        <w:rPr>
          <w:rFonts w:ascii="黑体" w:eastAsia="黑体" w:hAnsi="黑体" w:cs="宋体"/>
          <w:kern w:val="0"/>
          <w:sz w:val="32"/>
          <w:szCs w:val="32"/>
        </w:rPr>
        <w:t>地点</w:t>
      </w:r>
    </w:p>
    <w:p w14:paraId="47EE5A32" w14:textId="1751A863" w:rsidR="00EB77E3" w:rsidRDefault="00261406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日照校区大学生活动中心</w:t>
      </w:r>
    </w:p>
    <w:p w14:paraId="478C0C5F" w14:textId="77777777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参加</w:t>
      </w:r>
      <w:r>
        <w:rPr>
          <w:rFonts w:ascii="黑体" w:eastAsia="黑体" w:hAnsi="黑体" w:cs="宋体"/>
          <w:kern w:val="0"/>
          <w:sz w:val="32"/>
          <w:szCs w:val="32"/>
        </w:rPr>
        <w:t>人员</w:t>
      </w:r>
    </w:p>
    <w:p w14:paraId="3A3B4886" w14:textId="77777777" w:rsidR="00EB77E3" w:rsidRDefault="00000000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日照校区各学院学生</w:t>
      </w:r>
    </w:p>
    <w:p w14:paraId="6FB7158B" w14:textId="77777777" w:rsidR="00EB77E3" w:rsidRDefault="00000000">
      <w:pPr>
        <w:numPr>
          <w:ilvl w:val="0"/>
          <w:numId w:val="1"/>
        </w:numPr>
        <w:spacing w:line="560" w:lineRule="exact"/>
        <w:ind w:firstLine="648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主讲人</w:t>
      </w:r>
    </w:p>
    <w:p w14:paraId="7F972C57" w14:textId="036D5C9D" w:rsidR="00EB77E3" w:rsidRDefault="00504A2D">
      <w:pPr>
        <w:spacing w:line="56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宋玉敏  日照市公安局三级警长</w:t>
      </w:r>
    </w:p>
    <w:p w14:paraId="7D4EEC27" w14:textId="77777777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六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有关</w:t>
      </w:r>
      <w:r>
        <w:rPr>
          <w:rFonts w:ascii="黑体" w:eastAsia="黑体" w:hAnsi="黑体" w:cs="宋体"/>
          <w:kern w:val="0"/>
          <w:sz w:val="32"/>
          <w:szCs w:val="32"/>
        </w:rPr>
        <w:t>要求</w:t>
      </w:r>
    </w:p>
    <w:p w14:paraId="57C67E44" w14:textId="77777777" w:rsidR="00EB77E3" w:rsidRDefault="00000000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（一）参会学生提前在“到梦空间”APP报名，活动现场进行扫码签到，学校将根据《济宁医学院“第二课堂成绩单”制度实施办法（试行）的通知》给学生计算学分。</w:t>
      </w:r>
    </w:p>
    <w:p w14:paraId="2254EDCB" w14:textId="77777777" w:rsidR="00EB77E3" w:rsidRDefault="00000000">
      <w:pPr>
        <w:spacing w:line="560" w:lineRule="exact"/>
        <w:ind w:firstLine="645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（二）请所有参会人员提前10分钟到达会场，会议现场请将手机关闭或静音。</w:t>
      </w:r>
    </w:p>
    <w:p w14:paraId="3FC41A57" w14:textId="77777777" w:rsidR="00EB77E3" w:rsidRDefault="00EB77E3">
      <w:pPr>
        <w:spacing w:line="560" w:lineRule="exact"/>
        <w:ind w:right="1920" w:firstLine="648"/>
        <w:rPr>
          <w:rFonts w:ascii="仿宋_GB2312" w:eastAsia="仿宋_GB2312"/>
          <w:sz w:val="32"/>
          <w:szCs w:val="32"/>
        </w:rPr>
      </w:pPr>
    </w:p>
    <w:p w14:paraId="61334269" w14:textId="77777777" w:rsidR="00EB77E3" w:rsidRDefault="00EB77E3">
      <w:pPr>
        <w:spacing w:line="560" w:lineRule="exact"/>
        <w:ind w:right="1920" w:firstLine="648"/>
        <w:rPr>
          <w:rFonts w:ascii="仿宋_GB2312" w:eastAsia="仿宋_GB2312"/>
          <w:sz w:val="32"/>
          <w:szCs w:val="32"/>
        </w:rPr>
      </w:pPr>
    </w:p>
    <w:p w14:paraId="0687A8F0" w14:textId="77777777" w:rsidR="00EB77E3" w:rsidRDefault="00000000">
      <w:pPr>
        <w:spacing w:line="560" w:lineRule="exact"/>
        <w:ind w:right="80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学生工作处</w:t>
      </w:r>
    </w:p>
    <w:p w14:paraId="1D68BD28" w14:textId="48662352" w:rsidR="00EB77E3" w:rsidRDefault="00000000">
      <w:pPr>
        <w:spacing w:line="560" w:lineRule="exact"/>
        <w:ind w:right="320" w:firstLineChars="1400" w:firstLine="44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0</w:t>
      </w:r>
      <w:r w:rsidR="00500C9E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日</w:t>
      </w:r>
    </w:p>
    <w:p w14:paraId="562D6353" w14:textId="77777777" w:rsidR="00EB77E3" w:rsidRDefault="00EB77E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</w:p>
    <w:sectPr w:rsidR="00EB7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E8B07" w14:textId="77777777" w:rsidR="007206A4" w:rsidRDefault="007206A4" w:rsidP="005E2802">
      <w:r>
        <w:separator/>
      </w:r>
    </w:p>
  </w:endnote>
  <w:endnote w:type="continuationSeparator" w:id="0">
    <w:p w14:paraId="756E9191" w14:textId="77777777" w:rsidR="007206A4" w:rsidRDefault="007206A4" w:rsidP="005E2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DC324" w14:textId="77777777" w:rsidR="007206A4" w:rsidRDefault="007206A4" w:rsidP="005E2802">
      <w:r>
        <w:separator/>
      </w:r>
    </w:p>
  </w:footnote>
  <w:footnote w:type="continuationSeparator" w:id="0">
    <w:p w14:paraId="45A60140" w14:textId="77777777" w:rsidR="007206A4" w:rsidRDefault="007206A4" w:rsidP="005E2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CECB56B"/>
    <w:multiLevelType w:val="singleLevel"/>
    <w:tmpl w:val="ECECB56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1431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I2ZWI0MWU3ZTU1Y2NjNTkzYzJmMGJjYzcxMzBkYzYifQ=="/>
  </w:docVars>
  <w:rsids>
    <w:rsidRoot w:val="003B01D3"/>
    <w:rsid w:val="00056C25"/>
    <w:rsid w:val="00094CFD"/>
    <w:rsid w:val="00097664"/>
    <w:rsid w:val="000D38B7"/>
    <w:rsid w:val="000F191E"/>
    <w:rsid w:val="001253B2"/>
    <w:rsid w:val="00167F78"/>
    <w:rsid w:val="00173B89"/>
    <w:rsid w:val="001767F9"/>
    <w:rsid w:val="00182AB7"/>
    <w:rsid w:val="00197ECC"/>
    <w:rsid w:val="001A4FA3"/>
    <w:rsid w:val="001C06AE"/>
    <w:rsid w:val="001D4865"/>
    <w:rsid w:val="001E2B1C"/>
    <w:rsid w:val="0020097F"/>
    <w:rsid w:val="002213F0"/>
    <w:rsid w:val="00261406"/>
    <w:rsid w:val="00266543"/>
    <w:rsid w:val="002672A6"/>
    <w:rsid w:val="00273E6F"/>
    <w:rsid w:val="002B2F64"/>
    <w:rsid w:val="002E4701"/>
    <w:rsid w:val="00343A8E"/>
    <w:rsid w:val="00373330"/>
    <w:rsid w:val="003A0BA8"/>
    <w:rsid w:val="003B01D3"/>
    <w:rsid w:val="003B4E97"/>
    <w:rsid w:val="003C2E75"/>
    <w:rsid w:val="003C6215"/>
    <w:rsid w:val="003F3423"/>
    <w:rsid w:val="003F4196"/>
    <w:rsid w:val="00421529"/>
    <w:rsid w:val="004262F7"/>
    <w:rsid w:val="00430B01"/>
    <w:rsid w:val="00445D2F"/>
    <w:rsid w:val="00457121"/>
    <w:rsid w:val="004605C9"/>
    <w:rsid w:val="00473C00"/>
    <w:rsid w:val="004826B4"/>
    <w:rsid w:val="004D024B"/>
    <w:rsid w:val="004F2E5F"/>
    <w:rsid w:val="004F59B1"/>
    <w:rsid w:val="00500C9E"/>
    <w:rsid w:val="00504A2D"/>
    <w:rsid w:val="00504BFA"/>
    <w:rsid w:val="00545A57"/>
    <w:rsid w:val="00562996"/>
    <w:rsid w:val="00565123"/>
    <w:rsid w:val="005717D5"/>
    <w:rsid w:val="005915C2"/>
    <w:rsid w:val="005D1BC8"/>
    <w:rsid w:val="005D268B"/>
    <w:rsid w:val="005D553D"/>
    <w:rsid w:val="005D630F"/>
    <w:rsid w:val="005E2802"/>
    <w:rsid w:val="00634844"/>
    <w:rsid w:val="00641B22"/>
    <w:rsid w:val="00671485"/>
    <w:rsid w:val="00681913"/>
    <w:rsid w:val="006948E3"/>
    <w:rsid w:val="006A3279"/>
    <w:rsid w:val="006B0FB3"/>
    <w:rsid w:val="006B3AC7"/>
    <w:rsid w:val="006B704D"/>
    <w:rsid w:val="006D05E3"/>
    <w:rsid w:val="006D2152"/>
    <w:rsid w:val="007007A3"/>
    <w:rsid w:val="007206A4"/>
    <w:rsid w:val="0072303A"/>
    <w:rsid w:val="0074011F"/>
    <w:rsid w:val="00762387"/>
    <w:rsid w:val="00763F53"/>
    <w:rsid w:val="0076653E"/>
    <w:rsid w:val="007842D2"/>
    <w:rsid w:val="00786EBE"/>
    <w:rsid w:val="00797AF7"/>
    <w:rsid w:val="007A1D11"/>
    <w:rsid w:val="007A5446"/>
    <w:rsid w:val="007D04E2"/>
    <w:rsid w:val="007F12F2"/>
    <w:rsid w:val="008150F1"/>
    <w:rsid w:val="008236E1"/>
    <w:rsid w:val="008271FA"/>
    <w:rsid w:val="00833CF0"/>
    <w:rsid w:val="00833EE5"/>
    <w:rsid w:val="00841D89"/>
    <w:rsid w:val="00844386"/>
    <w:rsid w:val="00876CEB"/>
    <w:rsid w:val="00887FF4"/>
    <w:rsid w:val="008A337A"/>
    <w:rsid w:val="008B2108"/>
    <w:rsid w:val="008F16F7"/>
    <w:rsid w:val="00922E45"/>
    <w:rsid w:val="0098134E"/>
    <w:rsid w:val="00987AAE"/>
    <w:rsid w:val="009B380D"/>
    <w:rsid w:val="009B5400"/>
    <w:rsid w:val="009E42D1"/>
    <w:rsid w:val="009F18D4"/>
    <w:rsid w:val="009F3C39"/>
    <w:rsid w:val="00A053CD"/>
    <w:rsid w:val="00A14B74"/>
    <w:rsid w:val="00A50990"/>
    <w:rsid w:val="00A51DCC"/>
    <w:rsid w:val="00A52388"/>
    <w:rsid w:val="00A62ACD"/>
    <w:rsid w:val="00A87238"/>
    <w:rsid w:val="00AA75B1"/>
    <w:rsid w:val="00B50C7E"/>
    <w:rsid w:val="00B554DA"/>
    <w:rsid w:val="00B81E71"/>
    <w:rsid w:val="00BA62C6"/>
    <w:rsid w:val="00BA73C5"/>
    <w:rsid w:val="00BC5489"/>
    <w:rsid w:val="00BE0886"/>
    <w:rsid w:val="00BE2AF7"/>
    <w:rsid w:val="00C117C6"/>
    <w:rsid w:val="00C305D8"/>
    <w:rsid w:val="00C3346F"/>
    <w:rsid w:val="00C54E48"/>
    <w:rsid w:val="00C6334C"/>
    <w:rsid w:val="00CA20A5"/>
    <w:rsid w:val="00CD2689"/>
    <w:rsid w:val="00CD3761"/>
    <w:rsid w:val="00CE4800"/>
    <w:rsid w:val="00D25318"/>
    <w:rsid w:val="00D2797E"/>
    <w:rsid w:val="00D40495"/>
    <w:rsid w:val="00D42066"/>
    <w:rsid w:val="00D60BA7"/>
    <w:rsid w:val="00D700B5"/>
    <w:rsid w:val="00D809E2"/>
    <w:rsid w:val="00D912A5"/>
    <w:rsid w:val="00DD3F44"/>
    <w:rsid w:val="00E422E1"/>
    <w:rsid w:val="00E53F14"/>
    <w:rsid w:val="00E66079"/>
    <w:rsid w:val="00E7710A"/>
    <w:rsid w:val="00E95300"/>
    <w:rsid w:val="00EB36DE"/>
    <w:rsid w:val="00EB77E3"/>
    <w:rsid w:val="00F17F37"/>
    <w:rsid w:val="00F22554"/>
    <w:rsid w:val="00F36B7B"/>
    <w:rsid w:val="00F67788"/>
    <w:rsid w:val="00F7744D"/>
    <w:rsid w:val="00FC2EFA"/>
    <w:rsid w:val="00FD2687"/>
    <w:rsid w:val="00FE0FE0"/>
    <w:rsid w:val="39C20408"/>
    <w:rsid w:val="3C226FF9"/>
    <w:rsid w:val="43800B66"/>
    <w:rsid w:val="6B85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B7BDF5"/>
  <w15:docId w15:val="{358E72FF-2569-4AAE-A2D4-987F42F9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秋菊 王</cp:lastModifiedBy>
  <cp:revision>78</cp:revision>
  <dcterms:created xsi:type="dcterms:W3CDTF">2021-10-21T00:39:00Z</dcterms:created>
  <dcterms:modified xsi:type="dcterms:W3CDTF">2024-11-11T06:29:00Z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2BAA1DE7414D4B55A5375BA1D6F02A45_13</vt:lpwstr>
  </property>
</Properties>
</file>